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DA282" w14:textId="77777777" w:rsidR="000D3766" w:rsidRDefault="006E059D" w:rsidP="006E059D">
      <w:pPr>
        <w:rPr>
          <w:rFonts w:ascii="Helvetica" w:hAnsi="Helvetica" w:cs="Helvetica"/>
          <w:color w:val="1C1E21"/>
          <w:sz w:val="52"/>
          <w:szCs w:val="52"/>
          <w:shd w:val="clear" w:color="auto" w:fill="FFFFFF"/>
        </w:rPr>
      </w:pPr>
      <w:r w:rsidRPr="006E059D">
        <w:rPr>
          <w:rFonts w:ascii="Helvetica" w:hAnsi="Helvetica" w:cs="Helvetica"/>
          <w:color w:val="1C1E21"/>
          <w:sz w:val="52"/>
          <w:szCs w:val="52"/>
          <w:shd w:val="clear" w:color="auto" w:fill="FFFFFF"/>
        </w:rPr>
        <w:t>Pheasant Rollups...</w:t>
      </w:r>
    </w:p>
    <w:p w14:paraId="46793AA5" w14:textId="6677777A" w:rsidR="000D3766" w:rsidRPr="000D3766" w:rsidRDefault="000D3766" w:rsidP="006E059D">
      <w:pPr>
        <w:rPr>
          <w:rFonts w:ascii="Helvetica" w:hAnsi="Helvetica" w:cs="Helvetica"/>
          <w:color w:val="1C1E21"/>
          <w:sz w:val="24"/>
          <w:szCs w:val="24"/>
        </w:rPr>
      </w:pPr>
      <w:r w:rsidRPr="000D3766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>Ingredients</w:t>
      </w:r>
      <w:r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>:</w:t>
      </w:r>
      <w:r w:rsidRPr="000D3766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 </w:t>
      </w:r>
    </w:p>
    <w:p w14:paraId="26BABA4C" w14:textId="7A49A5BA" w:rsidR="000D3766" w:rsidRDefault="000D3766" w:rsidP="000D3766">
      <w:pPr>
        <w:spacing w:after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Pheasant breast or leg meat</w:t>
      </w:r>
    </w:p>
    <w:p w14:paraId="7667CE4C" w14:textId="3DBA2968" w:rsidR="000D3766" w:rsidRDefault="000D3766" w:rsidP="000D3766">
      <w:pPr>
        <w:spacing w:after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1 Pillsbury Crescent Rolls</w:t>
      </w:r>
    </w:p>
    <w:p w14:paraId="29D344D0" w14:textId="06E06493" w:rsidR="000D3766" w:rsidRDefault="000D3766" w:rsidP="000D3766">
      <w:pPr>
        <w:spacing w:after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Onions, Sweet Peppers, Bacon Bits</w:t>
      </w:r>
      <w:bookmarkStart w:id="0" w:name="_GoBack"/>
      <w:bookmarkEnd w:id="0"/>
    </w:p>
    <w:p w14:paraId="0794637B" w14:textId="1D6D86B1" w:rsidR="000D3766" w:rsidRDefault="000D3766" w:rsidP="000D3766">
      <w:pPr>
        <w:spacing w:after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Seasoning as desired</w:t>
      </w:r>
    </w:p>
    <w:p w14:paraId="0DD4FC4F" w14:textId="3F5FF42F" w:rsidR="000D3766" w:rsidRDefault="000D3766" w:rsidP="000D3766">
      <w:pPr>
        <w:spacing w:after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Prep time30-45 minutes</w:t>
      </w:r>
    </w:p>
    <w:p w14:paraId="05B3ACF3" w14:textId="77777777" w:rsidR="000D3766" w:rsidRDefault="000D3766" w:rsidP="000D3766">
      <w:pPr>
        <w:spacing w:after="0"/>
        <w:rPr>
          <w:rFonts w:ascii="Helvetica" w:hAnsi="Helvetica" w:cs="Helvetica"/>
          <w:color w:val="1C1E21"/>
          <w:sz w:val="21"/>
          <w:szCs w:val="21"/>
        </w:rPr>
      </w:pPr>
    </w:p>
    <w:p w14:paraId="3CB92787" w14:textId="256BF9C9" w:rsidR="000D3766" w:rsidRDefault="000D3766" w:rsidP="000D3766">
      <w:pPr>
        <w:spacing w:after="0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</w:rPr>
        <w:t>Boil and shred pheasant meat</w:t>
      </w:r>
      <w:r w:rsidR="006E059D"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Sauté onions, sweet peppers with a few bacon bits, season as desired</w:t>
      </w:r>
    </w:p>
    <w:p w14:paraId="350D222F" w14:textId="48699D6B" w:rsidR="000D3766" w:rsidRDefault="000D3766" w:rsidP="000D3766">
      <w:pPr>
        <w:spacing w:after="0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Roll ingredients in to crescent roll dough with shredded cheese</w:t>
      </w:r>
    </w:p>
    <w:p w14:paraId="0DAF4BB9" w14:textId="32FB7419" w:rsidR="000D3766" w:rsidRDefault="000D3766" w:rsidP="000D3766">
      <w:pPr>
        <w:spacing w:after="0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Bake at 350 until golden</w:t>
      </w:r>
    </w:p>
    <w:p w14:paraId="79E0E5C0" w14:textId="2CBB4710" w:rsidR="006E059D" w:rsidRDefault="006E059D" w:rsidP="000D3766">
      <w:pPr>
        <w:spacing w:after="0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1 bird yielded 8 roll ups.</w:t>
      </w:r>
    </w:p>
    <w:p w14:paraId="22BAB3E8" w14:textId="12028CCE" w:rsidR="000D3766" w:rsidRDefault="000D3766" w:rsidP="000D3766">
      <w:pPr>
        <w:spacing w:after="0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5CD4B02C" w14:textId="77777777" w:rsidR="000D3766" w:rsidRDefault="000D3766" w:rsidP="000D3766">
      <w:pPr>
        <w:spacing w:after="0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4055C52E" w14:textId="47B86ED2" w:rsidR="006E059D" w:rsidRDefault="006E059D" w:rsidP="006E059D">
      <w:r>
        <w:rPr>
          <w:noProof/>
        </w:rPr>
        <w:drawing>
          <wp:inline distT="0" distB="0" distL="0" distR="0" wp14:anchorId="09803A45" wp14:editId="710381BB">
            <wp:extent cx="1828800" cy="1323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easant roll up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951" cy="135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9D"/>
    <w:rsid w:val="000D3766"/>
    <w:rsid w:val="006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28DB"/>
  <w15:chartTrackingRefBased/>
  <w15:docId w15:val="{E3B920AA-45B8-4126-96CD-1DF58493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Prince</dc:creator>
  <cp:keywords/>
  <dc:description/>
  <cp:lastModifiedBy>Ken Prince</cp:lastModifiedBy>
  <cp:revision>2</cp:revision>
  <dcterms:created xsi:type="dcterms:W3CDTF">2020-01-14T19:21:00Z</dcterms:created>
  <dcterms:modified xsi:type="dcterms:W3CDTF">2020-01-14T19:21:00Z</dcterms:modified>
</cp:coreProperties>
</file>